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63" w:rsidRDefault="00D92863">
      <w:pPr>
        <w:spacing w:line="45" w:lineRule="exact"/>
        <w:rPr>
          <w:sz w:val="5"/>
        </w:rPr>
      </w:pPr>
    </w:p>
    <w:p w:rsidR="00D92863" w:rsidRDefault="00D92863">
      <w:pPr>
        <w:spacing w:after="135"/>
        <w:ind w:left="2300" w:right="6640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4" o:title=""/>
          </v:shape>
        </w:pict>
      </w:r>
    </w:p>
    <w:p w:rsidR="00D92863" w:rsidRDefault="000043F5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D92863" w:rsidRDefault="000043F5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GRADSKO IZBORNO POVJERENSTVO</w:t>
      </w:r>
    </w:p>
    <w:p w:rsidR="00D92863" w:rsidRDefault="000043F5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GRADA SLUNJA</w:t>
      </w:r>
    </w:p>
    <w:p w:rsidR="00D92863" w:rsidRDefault="00D92863">
      <w:pPr>
        <w:spacing w:after="120" w:line="240" w:lineRule="exact"/>
      </w:pPr>
    </w:p>
    <w:p w:rsidR="00D92863" w:rsidRDefault="000043F5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KLASA: 013-01/17-01/31</w:t>
      </w:r>
    </w:p>
    <w:p w:rsidR="00D92863" w:rsidRDefault="000043F5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URBROJ: 2133/04-3/04-17-01</w:t>
      </w:r>
    </w:p>
    <w:p w:rsidR="00D92863" w:rsidRDefault="000043F5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Slunj, 21.05.2017.</w:t>
      </w:r>
    </w:p>
    <w:p w:rsidR="00D92863" w:rsidRDefault="00D92863">
      <w:pPr>
        <w:spacing w:after="60" w:line="240" w:lineRule="exact"/>
      </w:pPr>
    </w:p>
    <w:p w:rsidR="00D92863" w:rsidRDefault="000043F5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       Na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osnovi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86.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izborima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("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Narodne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novine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",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broj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144/12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121/16,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daljnjem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tekstu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provedenih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2017.,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Gradsko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izborno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povjerenstvo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Grada Slunja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utvrdilo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objavljuje</w:t>
      </w:r>
      <w:proofErr w:type="spellEnd"/>
    </w:p>
    <w:p w:rsidR="00D92863" w:rsidRDefault="00D92863">
      <w:pPr>
        <w:spacing w:after="60" w:line="240" w:lineRule="exact"/>
      </w:pPr>
    </w:p>
    <w:p w:rsidR="00D92863" w:rsidRDefault="000043F5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REZULTATE IZ</w:t>
      </w:r>
      <w:r>
        <w:rPr>
          <w:rFonts w:ascii="Arial" w:eastAsia="Arial" w:hAnsi="Arial" w:cs="Arial"/>
          <w:b/>
          <w:color w:val="000000"/>
          <w:lang w:val="en-US"/>
        </w:rPr>
        <w:t>BORA ZA</w:t>
      </w:r>
    </w:p>
    <w:p w:rsidR="00D92863" w:rsidRDefault="000043F5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ČLANOVE GRADSKOG VIJEĆA</w:t>
      </w:r>
    </w:p>
    <w:p w:rsidR="00D92863" w:rsidRDefault="000043F5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GRADA SLUNJA</w:t>
      </w:r>
    </w:p>
    <w:p w:rsidR="00D92863" w:rsidRDefault="00D92863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/>
      </w:tblPr>
      <w:tblGrid>
        <w:gridCol w:w="360"/>
        <w:gridCol w:w="9280"/>
      </w:tblGrid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92863" w:rsidRDefault="000043F5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ukupno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4.523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upisanih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1.900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42,01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čega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glasačkim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1.900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42,01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1.835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96,58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Nevažećih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65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3,42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%.</w:t>
            </w:r>
          </w:p>
        </w:tc>
      </w:tr>
      <w:tr w:rsidR="00D92863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/>
        </w:tc>
      </w:tr>
    </w:tbl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60"/>
        <w:gridCol w:w="9280"/>
      </w:tblGrid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Pojedine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</w:tbl>
    <w:p w:rsidR="00D92863" w:rsidRDefault="000043F5">
      <w:pPr>
        <w:spacing w:line="105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/>
            </w:tblPr>
            <w:tblGrid>
              <w:gridCol w:w="6580"/>
              <w:gridCol w:w="900"/>
              <w:gridCol w:w="800"/>
              <w:gridCol w:w="860"/>
            </w:tblGrid>
            <w:tr w:rsidR="00D92863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1.087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59,23%</w:t>
                  </w:r>
                </w:p>
              </w:tc>
            </w:tr>
          </w:tbl>
          <w:p w:rsidR="00D92863" w:rsidRDefault="00D92863">
            <w:pPr>
              <w:rPr>
                <w:sz w:val="2"/>
              </w:rPr>
            </w:pPr>
          </w:p>
        </w:tc>
      </w:tr>
    </w:tbl>
    <w:p w:rsidR="00D92863" w:rsidRDefault="000043F5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JURE KATIĆ</w:t>
      </w: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/>
            </w:tblPr>
            <w:tblGrid>
              <w:gridCol w:w="6580"/>
              <w:gridCol w:w="900"/>
              <w:gridCol w:w="800"/>
              <w:gridCol w:w="860"/>
            </w:tblGrid>
            <w:tr w:rsidR="00D92863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SOCIJALDEMOKRATSKA PARTIJA HRVATSKE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 xml:space="preserve"> - SDP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344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18,74%</w:t>
                  </w:r>
                </w:p>
              </w:tc>
            </w:tr>
          </w:tbl>
          <w:p w:rsidR="00D92863" w:rsidRDefault="00D92863">
            <w:pPr>
              <w:rPr>
                <w:sz w:val="2"/>
              </w:rPr>
            </w:pPr>
          </w:p>
        </w:tc>
      </w:tr>
    </w:tbl>
    <w:p w:rsidR="00D92863" w:rsidRDefault="000043F5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ZORAN IVŠIĆ</w:t>
      </w: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/>
            </w:tblPr>
            <w:tblGrid>
              <w:gridCol w:w="6580"/>
              <w:gridCol w:w="900"/>
              <w:gridCol w:w="800"/>
              <w:gridCol w:w="860"/>
            </w:tblGrid>
            <w:tr w:rsidR="00D92863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ŽIVI ZID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251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13,67%</w:t>
                  </w:r>
                </w:p>
              </w:tc>
            </w:tr>
          </w:tbl>
          <w:p w:rsidR="00D92863" w:rsidRDefault="00D92863">
            <w:pPr>
              <w:rPr>
                <w:sz w:val="2"/>
              </w:rPr>
            </w:pPr>
          </w:p>
        </w:tc>
      </w:tr>
    </w:tbl>
    <w:p w:rsidR="00D92863" w:rsidRDefault="000043F5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Nositeljica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NIKOLINA POŽEGA,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struč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. spec.inf.</w:t>
      </w: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/>
            </w:tblPr>
            <w:tblGrid>
              <w:gridCol w:w="6580"/>
              <w:gridCol w:w="900"/>
              <w:gridCol w:w="800"/>
              <w:gridCol w:w="860"/>
            </w:tblGrid>
            <w:tr w:rsidR="00D92863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NARODNA STRANKA - LIBERALNI DEMOKRATI - HNS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153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8,33%</w:t>
                  </w:r>
                </w:p>
              </w:tc>
            </w:tr>
            <w:tr w:rsidR="00D92863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D92863" w:rsidRDefault="000043F5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SELJAČKA STRANKA - HSS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D92863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D92863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863" w:rsidRDefault="00D92863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</w:p>
              </w:tc>
            </w:tr>
          </w:tbl>
          <w:p w:rsidR="00D92863" w:rsidRDefault="00D92863">
            <w:pPr>
              <w:rPr>
                <w:sz w:val="2"/>
              </w:rPr>
            </w:pPr>
          </w:p>
        </w:tc>
      </w:tr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/>
        </w:tc>
      </w:tr>
    </w:tbl>
    <w:p w:rsidR="00D92863" w:rsidRDefault="000043F5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ĐANLUKA OBROVAC</w:t>
      </w:r>
    </w:p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60"/>
        <w:gridCol w:w="9280"/>
      </w:tblGrid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92863" w:rsidRDefault="000043F5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koje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sudjeluju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diobi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gradskom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  <w:tr w:rsidR="00D92863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/>
        </w:tc>
      </w:tr>
    </w:tbl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DEMOKRATSKA ZAJEDNICA - HDZ</w:t>
            </w:r>
          </w:p>
        </w:tc>
      </w:tr>
    </w:tbl>
    <w:p w:rsidR="00D92863" w:rsidRDefault="000043F5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JURE KATIĆ</w:t>
      </w:r>
    </w:p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SOCIJALDEMOKRATSKA PARTIJA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HRVATSKE - SDP</w:t>
            </w:r>
          </w:p>
        </w:tc>
      </w:tr>
    </w:tbl>
    <w:p w:rsidR="00D92863" w:rsidRDefault="000043F5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ZORAN IVŠIĆ</w:t>
      </w:r>
    </w:p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ŽIVI ZID</w:t>
            </w:r>
          </w:p>
        </w:tc>
      </w:tr>
    </w:tbl>
    <w:p w:rsidR="00D92863" w:rsidRDefault="000043F5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Nositeljica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: NIKOLINA POŽEGA,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struč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. spec.inf.</w:t>
      </w:r>
    </w:p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NARODNA STRANKA - LIBERALNI DEMOKRATI - HNS</w:t>
            </w:r>
          </w:p>
          <w:p w:rsidR="00D92863" w:rsidRDefault="000043F5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SELJAČKA STRANKA - HSS</w:t>
            </w:r>
          </w:p>
        </w:tc>
      </w:tr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/>
        </w:tc>
      </w:tr>
    </w:tbl>
    <w:p w:rsidR="00D92863" w:rsidRDefault="000043F5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  <w:sectPr w:rsidR="00D92863">
          <w:pgSz w:w="11900" w:h="16840"/>
          <w:pgMar w:top="1120" w:right="1120" w:bottom="560" w:left="1120" w:header="1120" w:footer="560" w:gutter="0"/>
          <w:cols w:space="708"/>
          <w:docGrid w:linePitch="360"/>
        </w:sect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: ĐANLUKA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OBROVAC</w:t>
      </w:r>
    </w:p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60"/>
        <w:gridCol w:w="9280"/>
      </w:tblGrid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92863" w:rsidRDefault="000043F5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85.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utvrđuje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pojedine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gradskom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  <w:tr w:rsidR="00D92863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/>
        </w:tc>
      </w:tr>
    </w:tbl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DEMOKRATSKA ZAJEDNICA - HDZ</w:t>
            </w:r>
          </w:p>
        </w:tc>
      </w:tr>
    </w:tbl>
    <w:p w:rsidR="00D92863" w:rsidRDefault="000043F5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9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/>
      </w:tblPr>
      <w:tblGrid>
        <w:gridCol w:w="360"/>
        <w:gridCol w:w="8780"/>
      </w:tblGrid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JURE KATIĆ</w:t>
            </w:r>
          </w:p>
        </w:tc>
      </w:tr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ZDRAVKO PAVLEŠIĆ</w:t>
            </w:r>
          </w:p>
        </w:tc>
      </w:tr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IVAN BOGOVIĆ</w:t>
            </w:r>
          </w:p>
        </w:tc>
      </w:tr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DIANA CINDRIĆ</w:t>
            </w:r>
          </w:p>
        </w:tc>
      </w:tr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MILENKO BOSANAC</w:t>
            </w:r>
          </w:p>
        </w:tc>
      </w:tr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IVANKA MAGDIĆ</w:t>
            </w:r>
          </w:p>
        </w:tc>
      </w:tr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DAVOR POŽEGA</w:t>
            </w:r>
          </w:p>
        </w:tc>
      </w:tr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IGOR PIRŠIĆ</w:t>
            </w:r>
          </w:p>
        </w:tc>
      </w:tr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DRAŽEN PAULIĆ</w:t>
            </w:r>
          </w:p>
        </w:tc>
      </w:tr>
    </w:tbl>
    <w:p w:rsidR="00D92863" w:rsidRDefault="000043F5">
      <w:pPr>
        <w:spacing w:line="150" w:lineRule="exact"/>
        <w:rPr>
          <w:sz w:val="15"/>
        </w:rPr>
      </w:pPr>
      <w:r>
        <w:t xml:space="preserve"> </w:t>
      </w:r>
    </w:p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SOCIJALDEMOKRATSKA PARTIJA HRVATSKE - SDP</w:t>
            </w:r>
          </w:p>
        </w:tc>
      </w:tr>
    </w:tbl>
    <w:p w:rsidR="00D92863" w:rsidRDefault="000043F5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3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/>
      </w:tblPr>
      <w:tblGrid>
        <w:gridCol w:w="360"/>
        <w:gridCol w:w="8780"/>
      </w:tblGrid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ZORAN IVŠIĆ</w:t>
            </w:r>
          </w:p>
        </w:tc>
      </w:tr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DAMIR VUKOVIĆ</w:t>
            </w:r>
          </w:p>
        </w:tc>
      </w:tr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HRVOJE PAULIĆ</w:t>
            </w:r>
          </w:p>
        </w:tc>
      </w:tr>
    </w:tbl>
    <w:p w:rsidR="00D92863" w:rsidRDefault="000043F5">
      <w:pPr>
        <w:spacing w:line="150" w:lineRule="exact"/>
        <w:rPr>
          <w:sz w:val="15"/>
        </w:rPr>
      </w:pPr>
      <w:r>
        <w:t xml:space="preserve"> </w:t>
      </w:r>
    </w:p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ŽIVI ZID</w:t>
            </w:r>
          </w:p>
        </w:tc>
      </w:tr>
    </w:tbl>
    <w:p w:rsidR="00D92863" w:rsidRDefault="000043F5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2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/>
      </w:tblPr>
      <w:tblGrid>
        <w:gridCol w:w="360"/>
        <w:gridCol w:w="8780"/>
      </w:tblGrid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NIKOLINA POŽEGA,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struč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. spec.inf.</w:t>
            </w:r>
          </w:p>
        </w:tc>
      </w:tr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GORAN GLAVURTIĆ</w:t>
            </w:r>
          </w:p>
        </w:tc>
      </w:tr>
    </w:tbl>
    <w:p w:rsidR="00D92863" w:rsidRDefault="000043F5">
      <w:pPr>
        <w:spacing w:line="150" w:lineRule="exact"/>
        <w:rPr>
          <w:sz w:val="15"/>
        </w:rPr>
      </w:pPr>
      <w:r>
        <w:t xml:space="preserve"> </w:t>
      </w:r>
    </w:p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NARODNA STRANKA - LIBERALNI DEMOKRATI - HNS</w:t>
            </w:r>
          </w:p>
          <w:p w:rsidR="00D92863" w:rsidRDefault="000043F5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SELJAČKA STRANKA -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HSS</w:t>
            </w:r>
          </w:p>
        </w:tc>
      </w:tr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/>
        </w:tc>
      </w:tr>
    </w:tbl>
    <w:p w:rsidR="00D92863" w:rsidRDefault="000043F5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1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/>
      </w:tblPr>
      <w:tblGrid>
        <w:gridCol w:w="360"/>
        <w:gridCol w:w="8780"/>
      </w:tblGrid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ĐANLUKA OBROVAC</w:t>
            </w:r>
          </w:p>
        </w:tc>
      </w:tr>
    </w:tbl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60"/>
        <w:gridCol w:w="9280"/>
      </w:tblGrid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D92863" w:rsidRDefault="000043F5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107.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svezi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103.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20.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Ustavnog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pravima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nacionalnih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manjina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("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Narodne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novine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155/02, 47/10, 80/10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93/11),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utvrđuje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provedenim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izborima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gradskom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nije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osigurana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odgovarajuća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zastupljenost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pripadnika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srpske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nacionalne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manjine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gradskog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povećava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.</w:t>
            </w:r>
          </w:p>
        </w:tc>
      </w:tr>
      <w:tr w:rsidR="00D92863">
        <w:trPr>
          <w:trHeight w:val="62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D92863"/>
        </w:tc>
      </w:tr>
    </w:tbl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60"/>
        <w:gridCol w:w="9280"/>
      </w:tblGrid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D92863" w:rsidRDefault="000043F5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107.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3., 4.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5.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pravo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dodatne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članove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gradskom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ostvaruju</w:t>
            </w:r>
            <w:proofErr w:type="spellEnd"/>
          </w:p>
        </w:tc>
      </w:tr>
    </w:tbl>
    <w:p w:rsidR="00D92863" w:rsidRDefault="00D92863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D92863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D92863" w:rsidRDefault="000043F5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863" w:rsidRDefault="000043F5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SOCIJALDEMOKRATSKA PARTIJA HRVATSKE - SDP</w:t>
            </w:r>
          </w:p>
        </w:tc>
      </w:tr>
    </w:tbl>
    <w:p w:rsidR="00D92863" w:rsidRDefault="000043F5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ZORAN IVŠIĆ</w:t>
      </w:r>
    </w:p>
    <w:p w:rsidR="00D92863" w:rsidRDefault="000043F5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ostvarila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pravo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na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1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/>
      </w:tblPr>
      <w:tblGrid>
        <w:gridCol w:w="360"/>
        <w:gridCol w:w="8780"/>
      </w:tblGrid>
      <w:tr w:rsidR="00D92863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D92863" w:rsidRDefault="000043F5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2863" w:rsidRDefault="000043F5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DUŠAN GRUBOR</w:t>
            </w:r>
          </w:p>
        </w:tc>
      </w:tr>
    </w:tbl>
    <w:p w:rsidR="00D92863" w:rsidRDefault="000043F5">
      <w:pPr>
        <w:spacing w:line="240" w:lineRule="exact"/>
      </w:pPr>
      <w:r>
        <w:t xml:space="preserve"> </w:t>
      </w:r>
    </w:p>
    <w:p w:rsidR="00D92863" w:rsidRDefault="00D92863">
      <w:pPr>
        <w:spacing w:after="75" w:line="240" w:lineRule="exact"/>
      </w:pPr>
    </w:p>
    <w:p w:rsidR="00D92863" w:rsidRDefault="000043F5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PREDSJEDNICA</w:t>
      </w:r>
    </w:p>
    <w:p w:rsidR="00D92863" w:rsidRDefault="000043F5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GRADSKOG IZBORNOG </w:t>
      </w:r>
      <w:r>
        <w:rPr>
          <w:rFonts w:ascii="Arial" w:eastAsia="Arial" w:hAnsi="Arial" w:cs="Arial"/>
          <w:color w:val="000000"/>
          <w:sz w:val="20"/>
          <w:lang w:val="en-US"/>
        </w:rPr>
        <w:t>POVJERENSTVA</w:t>
      </w:r>
    </w:p>
    <w:p w:rsidR="00D92863" w:rsidRDefault="000043F5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GRADA SLUNJA</w:t>
      </w:r>
    </w:p>
    <w:p w:rsidR="00D92863" w:rsidRDefault="000043F5">
      <w:pPr>
        <w:spacing w:after="24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NADA TURKALJ</w:t>
      </w:r>
    </w:p>
    <w:p w:rsidR="00D92863" w:rsidRDefault="000043F5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______________________________</w:t>
      </w:r>
    </w:p>
    <w:sectPr w:rsidR="00D92863" w:rsidSect="00D92863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863"/>
    <w:rsid w:val="000043F5"/>
    <w:rsid w:val="00D9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86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jstefanac</cp:lastModifiedBy>
  <cp:revision>2</cp:revision>
  <dcterms:created xsi:type="dcterms:W3CDTF">2017-05-21T20:56:00Z</dcterms:created>
  <dcterms:modified xsi:type="dcterms:W3CDTF">2017-05-21T20:57:00Z</dcterms:modified>
</cp:coreProperties>
</file>